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8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9"/>
        <w:gridCol w:w="7366"/>
        <w:gridCol w:w="1526"/>
      </w:tblGrid>
      <w:tr w:rsidR="00F331C6" w:rsidRPr="00F331C6" w:rsidTr="00F331C6">
        <w:trPr>
          <w:trHeight w:val="244"/>
        </w:trPr>
        <w:tc>
          <w:tcPr>
            <w:tcW w:w="355" w:type="pct"/>
            <w:vAlign w:val="center"/>
          </w:tcPr>
          <w:p w:rsidR="00F331C6" w:rsidRPr="00F331C6" w:rsidRDefault="00F331C6" w:rsidP="00F331C6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48" w:type="pct"/>
            <w:vAlign w:val="center"/>
          </w:tcPr>
          <w:p w:rsidR="00F331C6" w:rsidRPr="00F331C6" w:rsidRDefault="00F331C6" w:rsidP="00F331C6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C6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797" w:type="pct"/>
            <w:vAlign w:val="center"/>
          </w:tcPr>
          <w:p w:rsidR="00F331C6" w:rsidRPr="00F331C6" w:rsidRDefault="00F331C6" w:rsidP="00F331C6">
            <w:pPr>
              <w:spacing w:after="0" w:line="23" w:lineRule="atLeast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C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F331C6" w:rsidRPr="00F331C6" w:rsidTr="00F331C6">
        <w:trPr>
          <w:trHeight w:val="312"/>
        </w:trPr>
        <w:tc>
          <w:tcPr>
            <w:tcW w:w="355" w:type="pct"/>
            <w:vAlign w:val="center"/>
          </w:tcPr>
          <w:p w:rsidR="00F331C6" w:rsidRPr="00F331C6" w:rsidRDefault="00F331C6" w:rsidP="00F331C6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8" w:type="pct"/>
            <w:vAlign w:val="center"/>
          </w:tcPr>
          <w:p w:rsidR="00F331C6" w:rsidRPr="00F331C6" w:rsidRDefault="00F331C6" w:rsidP="00F331C6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C6">
              <w:rPr>
                <w:rFonts w:ascii="Times New Roman" w:hAnsi="Times New Roman" w:cs="Times New Roman"/>
                <w:sz w:val="24"/>
                <w:szCs w:val="24"/>
              </w:rPr>
              <w:t>Составлено протоколов об административных правонарушениях</w:t>
            </w:r>
          </w:p>
        </w:tc>
        <w:tc>
          <w:tcPr>
            <w:tcW w:w="797" w:type="pct"/>
            <w:vAlign w:val="center"/>
          </w:tcPr>
          <w:p w:rsidR="00F331C6" w:rsidRPr="00F331C6" w:rsidRDefault="00F331C6" w:rsidP="00F331C6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C6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</w:tr>
      <w:tr w:rsidR="00F331C6" w:rsidRPr="00F331C6" w:rsidTr="00F331C6">
        <w:trPr>
          <w:trHeight w:val="421"/>
        </w:trPr>
        <w:tc>
          <w:tcPr>
            <w:tcW w:w="355" w:type="pct"/>
            <w:vAlign w:val="center"/>
          </w:tcPr>
          <w:p w:rsidR="00F331C6" w:rsidRPr="00F331C6" w:rsidRDefault="00F331C6" w:rsidP="00F331C6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8" w:type="pct"/>
            <w:vAlign w:val="center"/>
          </w:tcPr>
          <w:p w:rsidR="00F331C6" w:rsidRPr="00F331C6" w:rsidRDefault="00F331C6" w:rsidP="00F331C6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C6">
              <w:rPr>
                <w:rFonts w:ascii="Times New Roman" w:hAnsi="Times New Roman" w:cs="Times New Roman"/>
                <w:sz w:val="24"/>
                <w:szCs w:val="24"/>
              </w:rPr>
              <w:t>Наложено административных штрафов на сумму (тыс. рублей)</w:t>
            </w:r>
          </w:p>
        </w:tc>
        <w:tc>
          <w:tcPr>
            <w:tcW w:w="797" w:type="pct"/>
            <w:vAlign w:val="center"/>
          </w:tcPr>
          <w:p w:rsidR="00F331C6" w:rsidRPr="00F331C6" w:rsidRDefault="00F331C6" w:rsidP="00F331C6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C6">
              <w:rPr>
                <w:rFonts w:ascii="Times New Roman" w:hAnsi="Times New Roman" w:cs="Times New Roman"/>
                <w:sz w:val="24"/>
                <w:szCs w:val="24"/>
              </w:rPr>
              <w:t>649,5</w:t>
            </w:r>
          </w:p>
        </w:tc>
      </w:tr>
      <w:tr w:rsidR="00F331C6" w:rsidRPr="00F331C6" w:rsidTr="00F331C6">
        <w:trPr>
          <w:trHeight w:val="451"/>
        </w:trPr>
        <w:tc>
          <w:tcPr>
            <w:tcW w:w="355" w:type="pct"/>
            <w:vAlign w:val="center"/>
          </w:tcPr>
          <w:p w:rsidR="00F331C6" w:rsidRPr="00F331C6" w:rsidRDefault="00F331C6" w:rsidP="00F331C6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8" w:type="pct"/>
            <w:vAlign w:val="center"/>
          </w:tcPr>
          <w:p w:rsidR="00F331C6" w:rsidRPr="00F331C6" w:rsidRDefault="00F331C6" w:rsidP="00F331C6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C6">
              <w:rPr>
                <w:rFonts w:ascii="Times New Roman" w:hAnsi="Times New Roman" w:cs="Times New Roman"/>
                <w:sz w:val="24"/>
                <w:szCs w:val="24"/>
              </w:rPr>
              <w:t>Взыскано административных штрафов на сумму (тыс. рублей)</w:t>
            </w:r>
          </w:p>
        </w:tc>
        <w:tc>
          <w:tcPr>
            <w:tcW w:w="797" w:type="pct"/>
            <w:vAlign w:val="center"/>
          </w:tcPr>
          <w:p w:rsidR="00F331C6" w:rsidRPr="00F331C6" w:rsidRDefault="00F331C6" w:rsidP="00F331C6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C6">
              <w:rPr>
                <w:rFonts w:ascii="Times New Roman" w:hAnsi="Times New Roman" w:cs="Times New Roman"/>
                <w:sz w:val="24"/>
                <w:szCs w:val="24"/>
              </w:rPr>
              <w:t>425,35</w:t>
            </w:r>
          </w:p>
        </w:tc>
      </w:tr>
      <w:tr w:rsidR="00F331C6" w:rsidRPr="00F331C6" w:rsidTr="00F331C6">
        <w:trPr>
          <w:trHeight w:val="302"/>
        </w:trPr>
        <w:tc>
          <w:tcPr>
            <w:tcW w:w="355" w:type="pct"/>
            <w:vAlign w:val="center"/>
          </w:tcPr>
          <w:p w:rsidR="00F331C6" w:rsidRPr="00F331C6" w:rsidRDefault="00F331C6" w:rsidP="00F331C6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8" w:type="pct"/>
            <w:vAlign w:val="center"/>
          </w:tcPr>
          <w:p w:rsidR="00F331C6" w:rsidRPr="00F331C6" w:rsidRDefault="00F331C6" w:rsidP="00F331C6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C6">
              <w:rPr>
                <w:rFonts w:ascii="Times New Roman" w:hAnsi="Times New Roman" w:cs="Times New Roman"/>
                <w:sz w:val="24"/>
                <w:szCs w:val="24"/>
              </w:rPr>
              <w:t>Предъявлено исковых требований по возмещению вреда, причиненного объектам животного мира в результате незаконной добычи и дорожно-транспортных происшествий (тыс. рублей)</w:t>
            </w:r>
          </w:p>
        </w:tc>
        <w:tc>
          <w:tcPr>
            <w:tcW w:w="797" w:type="pct"/>
            <w:vAlign w:val="center"/>
          </w:tcPr>
          <w:p w:rsidR="00F331C6" w:rsidRPr="00F331C6" w:rsidRDefault="00F331C6" w:rsidP="00F331C6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C6">
              <w:rPr>
                <w:rFonts w:ascii="Times New Roman" w:hAnsi="Times New Roman" w:cs="Times New Roman"/>
                <w:sz w:val="24"/>
                <w:szCs w:val="24"/>
              </w:rPr>
              <w:t>2920,0</w:t>
            </w:r>
          </w:p>
        </w:tc>
      </w:tr>
      <w:tr w:rsidR="00F331C6" w:rsidRPr="00F331C6" w:rsidTr="00F331C6">
        <w:trPr>
          <w:trHeight w:val="625"/>
        </w:trPr>
        <w:tc>
          <w:tcPr>
            <w:tcW w:w="355" w:type="pct"/>
            <w:vAlign w:val="center"/>
          </w:tcPr>
          <w:p w:rsidR="00F331C6" w:rsidRPr="00F331C6" w:rsidRDefault="00F331C6" w:rsidP="00F331C6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8" w:type="pct"/>
            <w:vAlign w:val="center"/>
          </w:tcPr>
          <w:p w:rsidR="00F331C6" w:rsidRPr="00F331C6" w:rsidRDefault="00F331C6" w:rsidP="00F331C6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C6">
              <w:rPr>
                <w:rFonts w:ascii="Times New Roman" w:hAnsi="Times New Roman" w:cs="Times New Roman"/>
                <w:sz w:val="24"/>
                <w:szCs w:val="24"/>
              </w:rPr>
              <w:t>Взыскано исковых требований по возмещению вреда, причиненного объектам животного мира в результате незаконной добычи и дорожно-транспортных происшествий (тыс. рублей)</w:t>
            </w:r>
          </w:p>
        </w:tc>
        <w:tc>
          <w:tcPr>
            <w:tcW w:w="797" w:type="pct"/>
            <w:vAlign w:val="center"/>
          </w:tcPr>
          <w:p w:rsidR="00F331C6" w:rsidRPr="00F331C6" w:rsidRDefault="00F331C6" w:rsidP="00F331C6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C6">
              <w:rPr>
                <w:rFonts w:ascii="Times New Roman" w:hAnsi="Times New Roman" w:cs="Times New Roman"/>
                <w:sz w:val="24"/>
                <w:szCs w:val="24"/>
              </w:rPr>
              <w:t>2983,5</w:t>
            </w:r>
          </w:p>
        </w:tc>
      </w:tr>
      <w:tr w:rsidR="00F331C6" w:rsidRPr="00F331C6" w:rsidTr="00F331C6">
        <w:trPr>
          <w:trHeight w:val="311"/>
        </w:trPr>
        <w:tc>
          <w:tcPr>
            <w:tcW w:w="355" w:type="pct"/>
            <w:vAlign w:val="center"/>
          </w:tcPr>
          <w:p w:rsidR="00F331C6" w:rsidRPr="00F331C6" w:rsidRDefault="00F331C6" w:rsidP="00F331C6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48" w:type="pct"/>
            <w:vAlign w:val="center"/>
          </w:tcPr>
          <w:p w:rsidR="00F331C6" w:rsidRPr="00F331C6" w:rsidRDefault="00F331C6" w:rsidP="00F331C6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C6">
              <w:rPr>
                <w:rFonts w:ascii="Times New Roman" w:hAnsi="Times New Roman" w:cs="Times New Roman"/>
                <w:sz w:val="24"/>
                <w:szCs w:val="24"/>
              </w:rPr>
              <w:t>Изъято огнестрельного оружия (единиц)</w:t>
            </w:r>
          </w:p>
        </w:tc>
        <w:tc>
          <w:tcPr>
            <w:tcW w:w="797" w:type="pct"/>
            <w:vAlign w:val="center"/>
          </w:tcPr>
          <w:p w:rsidR="00F331C6" w:rsidRPr="00F331C6" w:rsidRDefault="00F331C6" w:rsidP="00F331C6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331C6" w:rsidRPr="00F331C6" w:rsidTr="00F331C6">
        <w:trPr>
          <w:trHeight w:val="212"/>
        </w:trPr>
        <w:tc>
          <w:tcPr>
            <w:tcW w:w="355" w:type="pct"/>
            <w:vAlign w:val="center"/>
          </w:tcPr>
          <w:p w:rsidR="00F331C6" w:rsidRPr="00F331C6" w:rsidRDefault="00F331C6" w:rsidP="00F331C6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8" w:type="pct"/>
            <w:vAlign w:val="center"/>
          </w:tcPr>
          <w:p w:rsidR="00F331C6" w:rsidRPr="00F331C6" w:rsidRDefault="00F331C6" w:rsidP="00F331C6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C6">
              <w:rPr>
                <w:rFonts w:ascii="Times New Roman" w:hAnsi="Times New Roman" w:cs="Times New Roman"/>
                <w:sz w:val="24"/>
                <w:szCs w:val="24"/>
              </w:rPr>
              <w:t>Изъято иных орудий охоты (штук)</w:t>
            </w:r>
          </w:p>
        </w:tc>
        <w:tc>
          <w:tcPr>
            <w:tcW w:w="797" w:type="pct"/>
            <w:vAlign w:val="center"/>
          </w:tcPr>
          <w:p w:rsidR="00F331C6" w:rsidRPr="00F331C6" w:rsidRDefault="00F331C6" w:rsidP="00F331C6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331C6" w:rsidRPr="00F331C6" w:rsidTr="00F331C6">
        <w:trPr>
          <w:trHeight w:val="298"/>
        </w:trPr>
        <w:tc>
          <w:tcPr>
            <w:tcW w:w="355" w:type="pct"/>
            <w:vAlign w:val="center"/>
          </w:tcPr>
          <w:p w:rsidR="00F331C6" w:rsidRPr="00F331C6" w:rsidRDefault="00F331C6" w:rsidP="00F331C6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48" w:type="pct"/>
            <w:vAlign w:val="center"/>
          </w:tcPr>
          <w:p w:rsidR="00F331C6" w:rsidRPr="00F331C6" w:rsidRDefault="00F331C6" w:rsidP="00F331C6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C6">
              <w:rPr>
                <w:rFonts w:ascii="Times New Roman" w:hAnsi="Times New Roman" w:cs="Times New Roman"/>
                <w:sz w:val="24"/>
                <w:szCs w:val="24"/>
              </w:rPr>
              <w:t>Выявлено случаев незаконной добычи лосей</w:t>
            </w:r>
          </w:p>
        </w:tc>
        <w:tc>
          <w:tcPr>
            <w:tcW w:w="797" w:type="pct"/>
            <w:vAlign w:val="center"/>
          </w:tcPr>
          <w:p w:rsidR="00F331C6" w:rsidRPr="00F331C6" w:rsidRDefault="00F331C6" w:rsidP="00F331C6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C6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F331C6" w:rsidRPr="00F331C6" w:rsidTr="00F331C6">
        <w:trPr>
          <w:trHeight w:val="258"/>
        </w:trPr>
        <w:tc>
          <w:tcPr>
            <w:tcW w:w="355" w:type="pct"/>
            <w:vAlign w:val="center"/>
          </w:tcPr>
          <w:p w:rsidR="00F331C6" w:rsidRPr="00F331C6" w:rsidRDefault="00F331C6" w:rsidP="00F331C6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48" w:type="pct"/>
            <w:vAlign w:val="center"/>
          </w:tcPr>
          <w:p w:rsidR="00F331C6" w:rsidRPr="00F331C6" w:rsidRDefault="00F331C6" w:rsidP="00F331C6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C6">
              <w:rPr>
                <w:rFonts w:ascii="Times New Roman" w:hAnsi="Times New Roman" w:cs="Times New Roman"/>
                <w:sz w:val="24"/>
                <w:szCs w:val="24"/>
              </w:rPr>
              <w:t>Выявлено случаев незаконной добычи кабанов</w:t>
            </w:r>
          </w:p>
        </w:tc>
        <w:tc>
          <w:tcPr>
            <w:tcW w:w="797" w:type="pct"/>
            <w:vAlign w:val="center"/>
          </w:tcPr>
          <w:p w:rsidR="00F331C6" w:rsidRPr="00F331C6" w:rsidRDefault="00F331C6" w:rsidP="00F331C6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331C6" w:rsidRPr="00F331C6" w:rsidTr="00F331C6">
        <w:trPr>
          <w:trHeight w:val="368"/>
        </w:trPr>
        <w:tc>
          <w:tcPr>
            <w:tcW w:w="355" w:type="pct"/>
            <w:vAlign w:val="center"/>
          </w:tcPr>
          <w:p w:rsidR="00F331C6" w:rsidRPr="00F331C6" w:rsidRDefault="00F331C6" w:rsidP="00F331C6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48" w:type="pct"/>
            <w:vAlign w:val="center"/>
          </w:tcPr>
          <w:p w:rsidR="00F331C6" w:rsidRPr="00F331C6" w:rsidRDefault="00F331C6" w:rsidP="00F331C6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C6">
              <w:rPr>
                <w:rFonts w:ascii="Times New Roman" w:hAnsi="Times New Roman" w:cs="Times New Roman"/>
                <w:sz w:val="24"/>
                <w:szCs w:val="24"/>
              </w:rPr>
              <w:t>Выявлено случаев незаконной добычи медведей</w:t>
            </w:r>
          </w:p>
        </w:tc>
        <w:tc>
          <w:tcPr>
            <w:tcW w:w="797" w:type="pct"/>
            <w:vAlign w:val="center"/>
          </w:tcPr>
          <w:p w:rsidR="00F331C6" w:rsidRPr="00F331C6" w:rsidRDefault="00F331C6" w:rsidP="00F331C6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1C6" w:rsidRPr="00F331C6" w:rsidTr="00F331C6">
        <w:trPr>
          <w:trHeight w:val="276"/>
        </w:trPr>
        <w:tc>
          <w:tcPr>
            <w:tcW w:w="355" w:type="pct"/>
            <w:vAlign w:val="center"/>
          </w:tcPr>
          <w:p w:rsidR="00F331C6" w:rsidRPr="00F331C6" w:rsidRDefault="00F331C6" w:rsidP="00F331C6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48" w:type="pct"/>
            <w:vAlign w:val="center"/>
          </w:tcPr>
          <w:p w:rsidR="00F331C6" w:rsidRPr="00F331C6" w:rsidRDefault="00F331C6" w:rsidP="00F331C6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C6">
              <w:rPr>
                <w:rFonts w:ascii="Times New Roman" w:hAnsi="Times New Roman" w:cs="Times New Roman"/>
                <w:sz w:val="24"/>
                <w:szCs w:val="24"/>
              </w:rPr>
              <w:t>Передано материалов на возбуждение уголовных дел</w:t>
            </w:r>
          </w:p>
        </w:tc>
        <w:tc>
          <w:tcPr>
            <w:tcW w:w="797" w:type="pct"/>
            <w:vAlign w:val="center"/>
          </w:tcPr>
          <w:p w:rsidR="00F331C6" w:rsidRPr="00F331C6" w:rsidRDefault="00F331C6" w:rsidP="00F331C6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C6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F331C6" w:rsidRPr="00F331C6" w:rsidTr="00F331C6">
        <w:trPr>
          <w:trHeight w:val="212"/>
        </w:trPr>
        <w:tc>
          <w:tcPr>
            <w:tcW w:w="355" w:type="pct"/>
            <w:vAlign w:val="center"/>
          </w:tcPr>
          <w:p w:rsidR="00F331C6" w:rsidRPr="00F331C6" w:rsidRDefault="00F331C6" w:rsidP="00F331C6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48" w:type="pct"/>
            <w:vAlign w:val="center"/>
          </w:tcPr>
          <w:p w:rsidR="00F331C6" w:rsidRPr="00F331C6" w:rsidRDefault="00F331C6" w:rsidP="00F331C6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C6">
              <w:rPr>
                <w:rFonts w:ascii="Times New Roman" w:hAnsi="Times New Roman" w:cs="Times New Roman"/>
                <w:sz w:val="24"/>
                <w:szCs w:val="24"/>
              </w:rPr>
              <w:t>Возбуждено уголовных дел</w:t>
            </w:r>
          </w:p>
        </w:tc>
        <w:tc>
          <w:tcPr>
            <w:tcW w:w="797" w:type="pct"/>
            <w:vAlign w:val="center"/>
          </w:tcPr>
          <w:p w:rsidR="00F331C6" w:rsidRPr="00F331C6" w:rsidRDefault="00F331C6" w:rsidP="00F331C6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C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F331C6" w:rsidRPr="00F331C6" w:rsidTr="00F331C6">
        <w:trPr>
          <w:trHeight w:val="126"/>
        </w:trPr>
        <w:tc>
          <w:tcPr>
            <w:tcW w:w="355" w:type="pct"/>
            <w:vAlign w:val="center"/>
          </w:tcPr>
          <w:p w:rsidR="00F331C6" w:rsidRPr="00F331C6" w:rsidRDefault="00F331C6" w:rsidP="00F331C6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48" w:type="pct"/>
            <w:vAlign w:val="center"/>
          </w:tcPr>
          <w:p w:rsidR="00F331C6" w:rsidRPr="00F331C6" w:rsidRDefault="00F331C6" w:rsidP="00F331C6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C6">
              <w:rPr>
                <w:rFonts w:ascii="Times New Roman" w:hAnsi="Times New Roman" w:cs="Times New Roman"/>
                <w:sz w:val="24"/>
                <w:szCs w:val="24"/>
              </w:rPr>
              <w:t>Осуждено, человек</w:t>
            </w:r>
          </w:p>
        </w:tc>
        <w:tc>
          <w:tcPr>
            <w:tcW w:w="797" w:type="pct"/>
            <w:vAlign w:val="center"/>
          </w:tcPr>
          <w:p w:rsidR="00F331C6" w:rsidRPr="00F331C6" w:rsidRDefault="00F331C6" w:rsidP="00F331C6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692288" w:rsidRDefault="00F331C6" w:rsidP="00F331C6">
      <w:pPr>
        <w:spacing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1C6">
        <w:rPr>
          <w:rFonts w:ascii="Times New Roman" w:hAnsi="Times New Roman" w:cs="Times New Roman"/>
          <w:b/>
          <w:sz w:val="28"/>
          <w:szCs w:val="28"/>
        </w:rPr>
        <w:t>Охрана объектов животного мира</w:t>
      </w:r>
    </w:p>
    <w:p w:rsidR="00F331C6" w:rsidRDefault="00F331C6" w:rsidP="00F331C6">
      <w:pPr>
        <w:spacing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D1A" w:rsidRPr="00F331C6" w:rsidRDefault="00F331C6" w:rsidP="00F331C6">
      <w:pPr>
        <w:spacing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1C6">
        <w:rPr>
          <w:rFonts w:ascii="Times New Roman" w:hAnsi="Times New Roman" w:cs="Times New Roman"/>
          <w:b/>
          <w:sz w:val="28"/>
          <w:szCs w:val="28"/>
        </w:rPr>
        <w:t>Охрана водных биологических ресурсов</w:t>
      </w:r>
    </w:p>
    <w:p w:rsidR="00F331C6" w:rsidRPr="00F331C6" w:rsidRDefault="00F331C6" w:rsidP="00F331C6">
      <w:pPr>
        <w:spacing w:line="23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24"/>
        <w:gridCol w:w="2247"/>
      </w:tblGrid>
      <w:tr w:rsidR="00F331C6" w:rsidRPr="00F331C6" w:rsidTr="00F331C6">
        <w:trPr>
          <w:trHeight w:val="244"/>
        </w:trPr>
        <w:tc>
          <w:tcPr>
            <w:tcW w:w="3826" w:type="pct"/>
            <w:vAlign w:val="center"/>
          </w:tcPr>
          <w:p w:rsidR="00F331C6" w:rsidRPr="00F331C6" w:rsidRDefault="00F331C6" w:rsidP="00F331C6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C6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174" w:type="pct"/>
            <w:vAlign w:val="center"/>
          </w:tcPr>
          <w:p w:rsidR="00F331C6" w:rsidRPr="00F331C6" w:rsidRDefault="00F331C6" w:rsidP="00F331C6">
            <w:pPr>
              <w:spacing w:after="0" w:line="23" w:lineRule="atLeast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C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F331C6" w:rsidRPr="00F331C6" w:rsidTr="00F331C6">
        <w:trPr>
          <w:trHeight w:val="312"/>
        </w:trPr>
        <w:tc>
          <w:tcPr>
            <w:tcW w:w="3826" w:type="pct"/>
            <w:vAlign w:val="center"/>
          </w:tcPr>
          <w:p w:rsidR="00F331C6" w:rsidRPr="00F331C6" w:rsidRDefault="00F331C6" w:rsidP="00F331C6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C6">
              <w:rPr>
                <w:rFonts w:ascii="Times New Roman" w:hAnsi="Times New Roman" w:cs="Times New Roman"/>
                <w:sz w:val="24"/>
                <w:szCs w:val="24"/>
              </w:rPr>
              <w:t>Выявлено административных правонарушений совместно с уполномоченными государственными органами</w:t>
            </w:r>
          </w:p>
        </w:tc>
        <w:tc>
          <w:tcPr>
            <w:tcW w:w="1174" w:type="pct"/>
            <w:vAlign w:val="center"/>
          </w:tcPr>
          <w:p w:rsidR="00F331C6" w:rsidRPr="00F331C6" w:rsidRDefault="00F331C6" w:rsidP="00F331C6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C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331C6" w:rsidRPr="00F331C6" w:rsidTr="00F331C6">
        <w:trPr>
          <w:trHeight w:val="312"/>
        </w:trPr>
        <w:tc>
          <w:tcPr>
            <w:tcW w:w="3826" w:type="pct"/>
            <w:vAlign w:val="center"/>
          </w:tcPr>
          <w:p w:rsidR="00F331C6" w:rsidRPr="00F331C6" w:rsidRDefault="00F331C6" w:rsidP="00F331C6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C6">
              <w:rPr>
                <w:rFonts w:ascii="Times New Roman" w:hAnsi="Times New Roman" w:cs="Times New Roman"/>
                <w:sz w:val="24"/>
                <w:szCs w:val="24"/>
              </w:rPr>
              <w:t>Очистка водных объектов от брошенных орудий лова (шт./м)</w:t>
            </w:r>
          </w:p>
        </w:tc>
        <w:tc>
          <w:tcPr>
            <w:tcW w:w="1174" w:type="pct"/>
            <w:vAlign w:val="center"/>
          </w:tcPr>
          <w:p w:rsidR="00F331C6" w:rsidRPr="00F331C6" w:rsidRDefault="00F331C6" w:rsidP="00F331C6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C6">
              <w:rPr>
                <w:rFonts w:ascii="Times New Roman" w:hAnsi="Times New Roman" w:cs="Times New Roman"/>
                <w:sz w:val="24"/>
                <w:szCs w:val="24"/>
              </w:rPr>
              <w:t>731/33842</w:t>
            </w:r>
          </w:p>
        </w:tc>
      </w:tr>
    </w:tbl>
    <w:p w:rsidR="005E4D1A" w:rsidRPr="00F331C6" w:rsidRDefault="005E4D1A" w:rsidP="00F331C6">
      <w:pPr>
        <w:spacing w:line="23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F331C6" w:rsidRPr="00F331C6" w:rsidRDefault="00F331C6" w:rsidP="00F331C6">
      <w:pPr>
        <w:spacing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1C6">
        <w:rPr>
          <w:rFonts w:ascii="Times New Roman" w:hAnsi="Times New Roman" w:cs="Times New Roman"/>
          <w:b/>
          <w:sz w:val="28"/>
          <w:szCs w:val="28"/>
        </w:rPr>
        <w:t>Выступления в средствах массовой информации</w:t>
      </w:r>
    </w:p>
    <w:p w:rsidR="00F331C6" w:rsidRPr="00F331C6" w:rsidRDefault="00F331C6" w:rsidP="00F331C6">
      <w:pPr>
        <w:spacing w:line="23" w:lineRule="atLeast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38"/>
        <w:gridCol w:w="1392"/>
        <w:gridCol w:w="1392"/>
        <w:gridCol w:w="1809"/>
        <w:gridCol w:w="1809"/>
        <w:gridCol w:w="1531"/>
      </w:tblGrid>
      <w:tr w:rsidR="005E4D1A" w:rsidRPr="00F331C6" w:rsidTr="00F331C6">
        <w:tc>
          <w:tcPr>
            <w:tcW w:w="856" w:type="pct"/>
            <w:vAlign w:val="center"/>
          </w:tcPr>
          <w:p w:rsidR="005E4D1A" w:rsidRPr="00F331C6" w:rsidRDefault="00F331C6" w:rsidP="00F331C6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C6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727" w:type="pct"/>
            <w:vAlign w:val="center"/>
          </w:tcPr>
          <w:p w:rsidR="005E4D1A" w:rsidRPr="00F331C6" w:rsidRDefault="005E4D1A" w:rsidP="00F331C6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C6">
              <w:rPr>
                <w:rFonts w:ascii="Times New Roman" w:hAnsi="Times New Roman" w:cs="Times New Roman"/>
                <w:sz w:val="24"/>
                <w:szCs w:val="24"/>
              </w:rPr>
              <w:t>Радио</w:t>
            </w:r>
          </w:p>
        </w:tc>
        <w:tc>
          <w:tcPr>
            <w:tcW w:w="727" w:type="pct"/>
            <w:vAlign w:val="center"/>
          </w:tcPr>
          <w:p w:rsidR="005E4D1A" w:rsidRPr="00F331C6" w:rsidRDefault="005E4D1A" w:rsidP="00F331C6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C6">
              <w:rPr>
                <w:rFonts w:ascii="Times New Roman" w:hAnsi="Times New Roman" w:cs="Times New Roman"/>
                <w:sz w:val="24"/>
                <w:szCs w:val="24"/>
              </w:rPr>
              <w:t>Печать</w:t>
            </w:r>
          </w:p>
        </w:tc>
        <w:tc>
          <w:tcPr>
            <w:tcW w:w="945" w:type="pct"/>
            <w:vAlign w:val="center"/>
          </w:tcPr>
          <w:p w:rsidR="005E4D1A" w:rsidRPr="00F331C6" w:rsidRDefault="005E4D1A" w:rsidP="00F331C6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C6">
              <w:rPr>
                <w:rFonts w:ascii="Times New Roman" w:hAnsi="Times New Roman" w:cs="Times New Roman"/>
                <w:sz w:val="24"/>
                <w:szCs w:val="24"/>
              </w:rPr>
              <w:t>Телевидение</w:t>
            </w:r>
          </w:p>
        </w:tc>
        <w:tc>
          <w:tcPr>
            <w:tcW w:w="945" w:type="pct"/>
            <w:vAlign w:val="center"/>
          </w:tcPr>
          <w:p w:rsidR="005E4D1A" w:rsidRPr="00F331C6" w:rsidRDefault="005E4D1A" w:rsidP="00F331C6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C6">
              <w:rPr>
                <w:rFonts w:ascii="Times New Roman" w:hAnsi="Times New Roman" w:cs="Times New Roman"/>
                <w:sz w:val="24"/>
                <w:szCs w:val="24"/>
              </w:rPr>
              <w:t>Учеба (семинары)</w:t>
            </w:r>
          </w:p>
        </w:tc>
        <w:tc>
          <w:tcPr>
            <w:tcW w:w="800" w:type="pct"/>
            <w:vAlign w:val="center"/>
          </w:tcPr>
          <w:p w:rsidR="005E4D1A" w:rsidRPr="00F331C6" w:rsidRDefault="005E4D1A" w:rsidP="00F331C6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C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5E4D1A" w:rsidRPr="00F331C6" w:rsidTr="00F331C6">
        <w:trPr>
          <w:trHeight w:val="281"/>
        </w:trPr>
        <w:tc>
          <w:tcPr>
            <w:tcW w:w="856" w:type="pct"/>
            <w:vAlign w:val="center"/>
          </w:tcPr>
          <w:p w:rsidR="005E4D1A" w:rsidRPr="00F331C6" w:rsidRDefault="005E4D1A" w:rsidP="00F331C6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C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727" w:type="pct"/>
            <w:vAlign w:val="center"/>
          </w:tcPr>
          <w:p w:rsidR="005E4D1A" w:rsidRPr="00F331C6" w:rsidRDefault="005E4D1A" w:rsidP="00F331C6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C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27" w:type="pct"/>
            <w:vAlign w:val="center"/>
          </w:tcPr>
          <w:p w:rsidR="005E4D1A" w:rsidRPr="00F331C6" w:rsidRDefault="005E4D1A" w:rsidP="00F331C6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C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45" w:type="pct"/>
            <w:vAlign w:val="center"/>
          </w:tcPr>
          <w:p w:rsidR="005E4D1A" w:rsidRPr="00F331C6" w:rsidRDefault="005E4D1A" w:rsidP="00F331C6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5" w:type="pct"/>
            <w:vAlign w:val="center"/>
          </w:tcPr>
          <w:p w:rsidR="005E4D1A" w:rsidRPr="00F331C6" w:rsidRDefault="005E4D1A" w:rsidP="00F331C6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C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00" w:type="pct"/>
            <w:vAlign w:val="center"/>
          </w:tcPr>
          <w:p w:rsidR="005E4D1A" w:rsidRPr="00F331C6" w:rsidRDefault="005E4D1A" w:rsidP="00F331C6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C6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</w:tr>
    </w:tbl>
    <w:p w:rsidR="005E4D1A" w:rsidRPr="00F331C6" w:rsidRDefault="005E4D1A" w:rsidP="00F331C6">
      <w:pPr>
        <w:spacing w:line="23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5E4D1A" w:rsidRPr="00F331C6" w:rsidRDefault="005E4D1A" w:rsidP="00F331C6">
      <w:pPr>
        <w:spacing w:line="23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5E4D1A" w:rsidRPr="00F331C6" w:rsidRDefault="005E4D1A" w:rsidP="00F331C6">
      <w:pPr>
        <w:spacing w:line="23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5E4D1A" w:rsidRPr="00F331C6" w:rsidRDefault="005E4D1A" w:rsidP="00F331C6">
      <w:pPr>
        <w:spacing w:line="23" w:lineRule="atLeast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E4D1A" w:rsidRPr="00F33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5D9"/>
    <w:rsid w:val="005E4D1A"/>
    <w:rsid w:val="00692288"/>
    <w:rsid w:val="009275D9"/>
    <w:rsid w:val="00F3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D1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D1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1124</Characters>
  <Application>Microsoft Office Word</Application>
  <DocSecurity>0</DocSecurity>
  <Lines>9</Lines>
  <Paragraphs>2</Paragraphs>
  <ScaleCrop>false</ScaleCrop>
  <Company>Минприроды УР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Дунаева А.А.</dc:creator>
  <cp:keywords/>
  <dc:description/>
  <cp:lastModifiedBy>Дунаева А.А.</cp:lastModifiedBy>
  <cp:revision>4</cp:revision>
  <dcterms:created xsi:type="dcterms:W3CDTF">2018-02-13T09:58:00Z</dcterms:created>
  <dcterms:modified xsi:type="dcterms:W3CDTF">2018-02-13T10:20:00Z</dcterms:modified>
</cp:coreProperties>
</file>