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06408CDC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BA1FBB">
        <w:rPr>
          <w:rFonts w:ascii="Times New Roman" w:hAnsi="Times New Roman"/>
          <w:b/>
          <w:sz w:val="40"/>
          <w:szCs w:val="40"/>
        </w:rPr>
        <w:t>03.11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610D2BDA" w:rsidR="00907A97" w:rsidRPr="003B7070" w:rsidRDefault="00BA1FBB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19BCE3A1" w:rsidR="00907A97" w:rsidRPr="003B7070" w:rsidRDefault="00BA1FBB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7684637C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36DF">
              <w:rPr>
                <w:rFonts w:ascii="Times New Roman" w:hAnsi="Times New Roman"/>
                <w:sz w:val="24"/>
                <w:szCs w:val="24"/>
              </w:rPr>
              <w:t>3</w:t>
            </w:r>
            <w:r w:rsidR="00BA1F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32946CB4" w:rsidR="00907A97" w:rsidRPr="00F80012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A3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4A85E9BA" w:rsidR="00907A97" w:rsidRPr="00C554F3" w:rsidRDefault="001A36DF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A1F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2CD3C4BB" w:rsidR="00907A97" w:rsidRPr="003B6870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24406A32" w:rsidR="00907A97" w:rsidRPr="00682BC4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3ECD54BF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4,2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188CF3FC" w:rsidR="00907A97" w:rsidRPr="009D563B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5601,629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1BB776B5" w:rsidR="00907A97" w:rsidRPr="0085126A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46,624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F6EE831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41E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20C3F936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1EAA">
              <w:rPr>
                <w:rFonts w:ascii="Times New Roman" w:hAnsi="Times New Roman"/>
                <w:sz w:val="24"/>
                <w:szCs w:val="24"/>
              </w:rPr>
              <w:t>1</w:t>
            </w:r>
            <w:r w:rsidR="00B86B71">
              <w:rPr>
                <w:rFonts w:ascii="Times New Roman" w:hAnsi="Times New Roman"/>
                <w:sz w:val="24"/>
                <w:szCs w:val="24"/>
              </w:rPr>
              <w:t>,</w:t>
            </w:r>
            <w:r w:rsidR="001A36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7CF73552" w:rsidR="00907A97" w:rsidRPr="00ED7881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122455,039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6F6ABB12" w:rsidR="00907A97" w:rsidRPr="00ED7881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1A36DF">
              <w:rPr>
                <w:rFonts w:ascii="Times New Roman" w:hAnsi="Times New Roman"/>
                <w:sz w:val="24"/>
                <w:szCs w:val="24"/>
              </w:rPr>
              <w:t>73,495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7AA123E5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1F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3F88EC2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5DB0BC3C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A1F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10A34215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36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214F1E19" w:rsidR="00907A97" w:rsidRPr="00BB5452" w:rsidRDefault="004641E8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20579,783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5AA7EDB3" w:rsidR="00907A97" w:rsidRPr="00BB5452" w:rsidRDefault="00B86B71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10796,651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43DACC2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2280E6FF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36D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1FBB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11</cp:revision>
  <cp:lastPrinted>2017-05-12T12:15:00Z</cp:lastPrinted>
  <dcterms:created xsi:type="dcterms:W3CDTF">2023-09-15T04:46:00Z</dcterms:created>
  <dcterms:modified xsi:type="dcterms:W3CDTF">2023-11-03T05:40:00Z</dcterms:modified>
</cp:coreProperties>
</file>